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6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44"/>
        </w:rPr>
        <w:t>职业技能与实训中心值班表</w:t>
      </w:r>
      <w:r>
        <w:rPr>
          <w:rFonts w:hint="eastAsia" w:ascii="微软雅黑" w:hAnsi="微软雅黑" w:eastAsia="微软雅黑" w:cs="微软雅黑"/>
          <w:b/>
          <w:bCs/>
          <w:sz w:val="36"/>
          <w:szCs w:val="44"/>
          <w:lang w:val="en-US" w:eastAsia="zh-CN"/>
        </w:rPr>
        <w:t>(2020.9.4-2021.1.15)</w:t>
      </w:r>
    </w:p>
    <w:tbl>
      <w:tblPr>
        <w:tblStyle w:val="3"/>
        <w:tblpPr w:leftFromText="181" w:rightFromText="181" w:vertAnchor="text" w:horzAnchor="page" w:tblpX="1481" w:tblpY="63"/>
        <w:tblOverlap w:val="never"/>
        <w:tblW w:w="499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849"/>
        <w:gridCol w:w="1849"/>
        <w:gridCol w:w="1849"/>
        <w:gridCol w:w="1849"/>
        <w:gridCol w:w="1849"/>
        <w:gridCol w:w="1849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2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星期一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星期二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星期三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星期四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星期五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星期六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星期日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9月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10月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刘秀峰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刘秀峰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11月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16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30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12月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刘秀峰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刘秀峰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刘秀峰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2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1月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张晓宇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张萌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刘秀峰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2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郭俊宝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杜建华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赵喜峰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楷体" w:hAnsi="楷体" w:eastAsia="楷体" w:cs="楷体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韩梅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张义朝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楷体" w:hAnsi="楷体" w:eastAsia="楷体" w:cs="楷体"/>
                <w:b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375F7"/>
    <w:rsid w:val="026B4DAD"/>
    <w:rsid w:val="0626128E"/>
    <w:rsid w:val="07842075"/>
    <w:rsid w:val="156F1CA4"/>
    <w:rsid w:val="17F832B5"/>
    <w:rsid w:val="18776171"/>
    <w:rsid w:val="30842502"/>
    <w:rsid w:val="33B26420"/>
    <w:rsid w:val="3C393B1D"/>
    <w:rsid w:val="48696D2F"/>
    <w:rsid w:val="4B94384B"/>
    <w:rsid w:val="4CD641E4"/>
    <w:rsid w:val="4E072A5C"/>
    <w:rsid w:val="4F142477"/>
    <w:rsid w:val="528F2823"/>
    <w:rsid w:val="5444159C"/>
    <w:rsid w:val="5D37538E"/>
    <w:rsid w:val="5DCF6538"/>
    <w:rsid w:val="5E6C5856"/>
    <w:rsid w:val="62713324"/>
    <w:rsid w:val="6BCE5876"/>
    <w:rsid w:val="787C4C7C"/>
    <w:rsid w:val="7A1D5150"/>
    <w:rsid w:val="7A6A3A44"/>
    <w:rsid w:val="7ACD7239"/>
    <w:rsid w:val="7BF8388B"/>
    <w:rsid w:val="7DCA13C3"/>
    <w:rsid w:val="7DF7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